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687E9" w14:textId="740D9A9E" w:rsidR="00AB431C" w:rsidRDefault="00A86818" w:rsidP="00A8681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6818">
        <w:rPr>
          <w:rFonts w:ascii="Times New Roman" w:hAnsi="Times New Roman" w:cs="Times New Roman"/>
          <w:b/>
          <w:bCs/>
          <w:sz w:val="24"/>
          <w:szCs w:val="24"/>
        </w:rPr>
        <w:t xml:space="preserve">Prilog 1. </w:t>
      </w:r>
      <w:r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Pr="00A86818">
        <w:rPr>
          <w:rFonts w:ascii="Times New Roman" w:hAnsi="Times New Roman" w:cs="Times New Roman"/>
          <w:b/>
          <w:bCs/>
          <w:sz w:val="24"/>
          <w:szCs w:val="24"/>
        </w:rPr>
        <w:t xml:space="preserve"> CJENIK</w:t>
      </w:r>
    </w:p>
    <w:p w14:paraId="5A378938" w14:textId="099FB9CA" w:rsidR="00A86818" w:rsidRDefault="00A86818" w:rsidP="00A8681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DOM KULTURE ŠTRIGOVA, </w:t>
      </w:r>
      <w:r w:rsidR="00540CE4">
        <w:rPr>
          <w:rFonts w:ascii="Times New Roman" w:hAnsi="Times New Roman" w:cs="Times New Roman"/>
          <w:b/>
          <w:bCs/>
          <w:sz w:val="24"/>
          <w:szCs w:val="24"/>
        </w:rPr>
        <w:t>Štrigova 103</w:t>
      </w:r>
    </w:p>
    <w:tbl>
      <w:tblPr>
        <w:tblStyle w:val="TableGrid"/>
        <w:tblW w:w="9298" w:type="dxa"/>
        <w:tblLook w:val="04A0" w:firstRow="1" w:lastRow="0" w:firstColumn="1" w:lastColumn="0" w:noHBand="0" w:noVBand="1"/>
      </w:tblPr>
      <w:tblGrid>
        <w:gridCol w:w="6236"/>
        <w:gridCol w:w="1531"/>
        <w:gridCol w:w="1531"/>
      </w:tblGrid>
      <w:tr w:rsidR="00E3121F" w14:paraId="76FEA4E4" w14:textId="77777777" w:rsidTr="00931AD1">
        <w:tc>
          <w:tcPr>
            <w:tcW w:w="6236" w:type="dxa"/>
          </w:tcPr>
          <w:p w14:paraId="20C47331" w14:textId="77777777" w:rsidR="00E3121F" w:rsidRDefault="00E3121F" w:rsidP="00A8681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MALA DVORANA</w:t>
            </w:r>
          </w:p>
        </w:tc>
        <w:tc>
          <w:tcPr>
            <w:tcW w:w="1531" w:type="dxa"/>
            <w:vAlign w:val="center"/>
          </w:tcPr>
          <w:p w14:paraId="46689724" w14:textId="74D4E663" w:rsidR="00E3121F" w:rsidRDefault="00E3121F" w:rsidP="00931AD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LJETO</w:t>
            </w:r>
          </w:p>
        </w:tc>
        <w:tc>
          <w:tcPr>
            <w:tcW w:w="1531" w:type="dxa"/>
            <w:vAlign w:val="center"/>
          </w:tcPr>
          <w:p w14:paraId="30E25C60" w14:textId="6477CDA4" w:rsidR="00E3121F" w:rsidRDefault="00E3121F" w:rsidP="00931AD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ZIMA</w:t>
            </w:r>
          </w:p>
        </w:tc>
      </w:tr>
      <w:tr w:rsidR="00E3121F" w14:paraId="179964B5" w14:textId="77777777" w:rsidTr="00931AD1">
        <w:tc>
          <w:tcPr>
            <w:tcW w:w="6236" w:type="dxa"/>
          </w:tcPr>
          <w:p w14:paraId="691BB9B9" w14:textId="77777777" w:rsidR="00E3121F" w:rsidRDefault="00E3121F" w:rsidP="00A86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 cijenu uključeno:</w:t>
            </w:r>
          </w:p>
          <w:p w14:paraId="716248B9" w14:textId="1A46E5B1" w:rsidR="00931AD1" w:rsidRDefault="00931AD1" w:rsidP="00E3121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 2 sata korištenja i 1 sat za pripremu i raspremanje</w:t>
            </w:r>
          </w:p>
          <w:p w14:paraId="2DEAD6AB" w14:textId="6DC31B77" w:rsidR="00E3121F" w:rsidRDefault="00E3121F" w:rsidP="00BF2CE0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korištenje dvorane </w:t>
            </w:r>
            <w:r w:rsidR="006947FB">
              <w:rPr>
                <w:rFonts w:ascii="Times New Roman" w:hAnsi="Times New Roman" w:cs="Times New Roman"/>
                <w:sz w:val="24"/>
                <w:szCs w:val="24"/>
              </w:rPr>
              <w:t xml:space="preserve">(max. </w:t>
            </w:r>
            <w:r w:rsidR="0047290E" w:rsidRPr="00C626E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sjedećih mjesta</w:t>
            </w:r>
            <w:r w:rsidR="006947F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18EF3879" w14:textId="490DB4DB" w:rsidR="00BB4561" w:rsidRDefault="00BB4561" w:rsidP="00BF2CE0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mogućnost korištenja šanka</w:t>
            </w:r>
          </w:p>
          <w:p w14:paraId="0FF3AE6F" w14:textId="6439D500" w:rsidR="00F758F5" w:rsidRDefault="00F758F5" w:rsidP="00BF2CE0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sanitarni čvor</w:t>
            </w:r>
          </w:p>
          <w:p w14:paraId="426F3FA6" w14:textId="6B740C6C" w:rsidR="00BF2CE0" w:rsidRDefault="00BF2CE0" w:rsidP="00BF2CE0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rasvjeta</w:t>
            </w:r>
          </w:p>
          <w:p w14:paraId="597AC320" w14:textId="5CD7197D" w:rsidR="00B76E32" w:rsidRDefault="006947FB" w:rsidP="00BF2CE0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internet</w:t>
            </w:r>
          </w:p>
          <w:p w14:paraId="2208ACC0" w14:textId="7A837D95" w:rsidR="006947FB" w:rsidRPr="00BF2CE0" w:rsidRDefault="006947FB" w:rsidP="00BF2CE0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947FB">
              <w:rPr>
                <w:rFonts w:ascii="Times New Roman" w:hAnsi="Times New Roman" w:cs="Times New Roman"/>
                <w:sz w:val="24"/>
                <w:szCs w:val="24"/>
              </w:rPr>
              <w:t>čišćenje i tehničar</w:t>
            </w:r>
          </w:p>
        </w:tc>
        <w:tc>
          <w:tcPr>
            <w:tcW w:w="1531" w:type="dxa"/>
            <w:vAlign w:val="center"/>
          </w:tcPr>
          <w:p w14:paraId="50F9C2E2" w14:textId="16A36F96" w:rsidR="00E3121F" w:rsidRPr="0038769D" w:rsidRDefault="006947FB" w:rsidP="00F03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40CE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,00 €</w:t>
            </w:r>
          </w:p>
        </w:tc>
        <w:tc>
          <w:tcPr>
            <w:tcW w:w="1531" w:type="dxa"/>
            <w:vAlign w:val="center"/>
          </w:tcPr>
          <w:p w14:paraId="41D80735" w14:textId="6F6E0174" w:rsidR="00E3121F" w:rsidRPr="0038769D" w:rsidRDefault="006947FB" w:rsidP="00F03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40CE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0,00 €</w:t>
            </w:r>
          </w:p>
        </w:tc>
      </w:tr>
      <w:tr w:rsidR="00B71994" w14:paraId="06442C2C" w14:textId="77777777" w:rsidTr="00931AD1">
        <w:tc>
          <w:tcPr>
            <w:tcW w:w="6236" w:type="dxa"/>
          </w:tcPr>
          <w:p w14:paraId="44E753A6" w14:textId="419C5F1B" w:rsidR="00B71994" w:rsidRDefault="00B71994" w:rsidP="00A86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994">
              <w:rPr>
                <w:rFonts w:ascii="Times New Roman" w:hAnsi="Times New Roman" w:cs="Times New Roman"/>
                <w:sz w:val="24"/>
                <w:szCs w:val="24"/>
              </w:rPr>
              <w:t>Svaki dodatni sat najma</w:t>
            </w:r>
          </w:p>
        </w:tc>
        <w:tc>
          <w:tcPr>
            <w:tcW w:w="1531" w:type="dxa"/>
            <w:vAlign w:val="center"/>
          </w:tcPr>
          <w:p w14:paraId="7980DA2C" w14:textId="3FF31287" w:rsidR="00B71994" w:rsidRPr="0038769D" w:rsidRDefault="00BB4561" w:rsidP="00F03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30,00 €</w:t>
            </w:r>
          </w:p>
        </w:tc>
        <w:tc>
          <w:tcPr>
            <w:tcW w:w="1531" w:type="dxa"/>
            <w:vAlign w:val="center"/>
          </w:tcPr>
          <w:p w14:paraId="5F3EC624" w14:textId="4CE300E4" w:rsidR="00B71994" w:rsidRPr="0038769D" w:rsidRDefault="00BB4561" w:rsidP="00F03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40,00 €</w:t>
            </w:r>
          </w:p>
        </w:tc>
      </w:tr>
    </w:tbl>
    <w:p w14:paraId="586D20BD" w14:textId="77777777" w:rsidR="00A86818" w:rsidRDefault="00A86818" w:rsidP="00A8681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9298" w:type="dxa"/>
        <w:tblLook w:val="04A0" w:firstRow="1" w:lastRow="0" w:firstColumn="1" w:lastColumn="0" w:noHBand="0" w:noVBand="1"/>
      </w:tblPr>
      <w:tblGrid>
        <w:gridCol w:w="6236"/>
        <w:gridCol w:w="1531"/>
        <w:gridCol w:w="1531"/>
      </w:tblGrid>
      <w:tr w:rsidR="00E3121F" w14:paraId="59CFA203" w14:textId="77777777" w:rsidTr="00931AD1">
        <w:tc>
          <w:tcPr>
            <w:tcW w:w="6236" w:type="dxa"/>
          </w:tcPr>
          <w:p w14:paraId="0BD2677B" w14:textId="77777777" w:rsidR="00E3121F" w:rsidRDefault="00E3121F" w:rsidP="00A8681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PREDVORJE</w:t>
            </w:r>
          </w:p>
        </w:tc>
        <w:tc>
          <w:tcPr>
            <w:tcW w:w="1531" w:type="dxa"/>
            <w:vAlign w:val="center"/>
          </w:tcPr>
          <w:p w14:paraId="075B5F51" w14:textId="3F028545" w:rsidR="00E3121F" w:rsidRDefault="00E3121F" w:rsidP="00931AD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LJETO</w:t>
            </w:r>
          </w:p>
        </w:tc>
        <w:tc>
          <w:tcPr>
            <w:tcW w:w="1531" w:type="dxa"/>
            <w:vAlign w:val="center"/>
          </w:tcPr>
          <w:p w14:paraId="52EC99A8" w14:textId="657E58A7" w:rsidR="00E3121F" w:rsidRDefault="00E3121F" w:rsidP="00931AD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ZIMA</w:t>
            </w:r>
          </w:p>
        </w:tc>
      </w:tr>
      <w:tr w:rsidR="00E3121F" w14:paraId="44402F95" w14:textId="77777777" w:rsidTr="00931AD1">
        <w:tc>
          <w:tcPr>
            <w:tcW w:w="6236" w:type="dxa"/>
          </w:tcPr>
          <w:p w14:paraId="6607AC72" w14:textId="4C03FF7F" w:rsidR="00931AD1" w:rsidRPr="00931AD1" w:rsidRDefault="00931AD1" w:rsidP="00931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 cijenu uk</w:t>
            </w:r>
            <w:r w:rsidR="00BF2CE0">
              <w:rPr>
                <w:rFonts w:ascii="Times New Roman" w:hAnsi="Times New Roman" w:cs="Times New Roman"/>
                <w:sz w:val="24"/>
                <w:szCs w:val="24"/>
              </w:rPr>
              <w:t>ljučeno:</w:t>
            </w:r>
          </w:p>
          <w:p w14:paraId="76D2630F" w14:textId="46592C5C" w:rsidR="00931AD1" w:rsidRDefault="00931AD1" w:rsidP="00931AD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 2 sata korištenja i 1 sat za pripremu i raspremanje</w:t>
            </w:r>
          </w:p>
          <w:p w14:paraId="6FBFA48B" w14:textId="08C2C2DB" w:rsidR="00E3121F" w:rsidRDefault="00931AD1" w:rsidP="003D6D4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korištenje dvorane </w:t>
            </w:r>
            <w:r w:rsidR="00F03AD8">
              <w:rPr>
                <w:rFonts w:ascii="Times New Roman" w:hAnsi="Times New Roman" w:cs="Times New Roman"/>
                <w:sz w:val="24"/>
                <w:szCs w:val="24"/>
              </w:rPr>
              <w:t>(max</w:t>
            </w:r>
            <w:r w:rsidR="006947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290E" w:rsidRPr="00C626EE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sjedećih mjesta ili </w:t>
            </w:r>
            <w:r w:rsidR="0047290E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stajaćih mjesta</w:t>
            </w:r>
            <w:r w:rsidR="00F03AD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25CE1ABF" w14:textId="71E91B8C" w:rsidR="00F758F5" w:rsidRDefault="00F758F5" w:rsidP="003D6D4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sanitarni čvor</w:t>
            </w:r>
          </w:p>
          <w:p w14:paraId="6CF61342" w14:textId="0990D21F" w:rsidR="00BF2CE0" w:rsidRDefault="00BF2CE0" w:rsidP="003D6D4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rasvjeta</w:t>
            </w:r>
          </w:p>
          <w:p w14:paraId="3D2C74C8" w14:textId="579ED2B9" w:rsidR="00B76E32" w:rsidRDefault="006947FB" w:rsidP="003D6D4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internet</w:t>
            </w:r>
          </w:p>
          <w:p w14:paraId="0D874115" w14:textId="2E7E22A4" w:rsidR="006947FB" w:rsidRPr="00931AD1" w:rsidRDefault="0047290E" w:rsidP="0047290E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626EE">
              <w:rPr>
                <w:rFonts w:ascii="Times New Roman" w:hAnsi="Times New Roman" w:cs="Times New Roman"/>
                <w:sz w:val="24"/>
                <w:szCs w:val="24"/>
              </w:rPr>
              <w:t>čišćenje</w:t>
            </w:r>
          </w:p>
        </w:tc>
        <w:tc>
          <w:tcPr>
            <w:tcW w:w="1531" w:type="dxa"/>
            <w:vAlign w:val="center"/>
          </w:tcPr>
          <w:p w14:paraId="3D758023" w14:textId="6927B798" w:rsidR="00E3121F" w:rsidRPr="0038769D" w:rsidRDefault="006947FB" w:rsidP="00F03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40C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0,00 €</w:t>
            </w:r>
          </w:p>
        </w:tc>
        <w:tc>
          <w:tcPr>
            <w:tcW w:w="1531" w:type="dxa"/>
            <w:vAlign w:val="center"/>
          </w:tcPr>
          <w:p w14:paraId="18D87D00" w14:textId="3118649B" w:rsidR="00E3121F" w:rsidRPr="0038769D" w:rsidRDefault="006947FB" w:rsidP="00F03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40CE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0,00 €</w:t>
            </w:r>
          </w:p>
        </w:tc>
      </w:tr>
      <w:tr w:rsidR="00B76E32" w14:paraId="164B1CAB" w14:textId="77777777" w:rsidTr="00931AD1">
        <w:tc>
          <w:tcPr>
            <w:tcW w:w="6236" w:type="dxa"/>
          </w:tcPr>
          <w:p w14:paraId="6DCC1641" w14:textId="59DA3444" w:rsidR="00B76E32" w:rsidRDefault="00B76E32" w:rsidP="00931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Svaki dodatni sat najma</w:t>
            </w:r>
          </w:p>
        </w:tc>
        <w:tc>
          <w:tcPr>
            <w:tcW w:w="1531" w:type="dxa"/>
            <w:vAlign w:val="center"/>
          </w:tcPr>
          <w:p w14:paraId="497EAA35" w14:textId="409B8364" w:rsidR="00B76E32" w:rsidRPr="0038769D" w:rsidRDefault="00BB4561" w:rsidP="00F03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40,00 €</w:t>
            </w:r>
          </w:p>
        </w:tc>
        <w:tc>
          <w:tcPr>
            <w:tcW w:w="1531" w:type="dxa"/>
            <w:vAlign w:val="center"/>
          </w:tcPr>
          <w:p w14:paraId="1B5490FE" w14:textId="77DFCE79" w:rsidR="00B76E32" w:rsidRPr="0038769D" w:rsidRDefault="00BB4561" w:rsidP="00F03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50,00 €</w:t>
            </w:r>
          </w:p>
        </w:tc>
      </w:tr>
      <w:tr w:rsidR="00B76E32" w14:paraId="5DD478AB" w14:textId="77777777" w:rsidTr="00931AD1">
        <w:tc>
          <w:tcPr>
            <w:tcW w:w="6236" w:type="dxa"/>
          </w:tcPr>
          <w:p w14:paraId="0AAB6415" w14:textId="55F27AC7" w:rsidR="00B76E32" w:rsidRPr="00C626EE" w:rsidRDefault="00B76E32" w:rsidP="00931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6EE">
              <w:rPr>
                <w:rFonts w:ascii="Times New Roman" w:hAnsi="Times New Roman" w:cs="Times New Roman"/>
                <w:sz w:val="24"/>
                <w:szCs w:val="24"/>
              </w:rPr>
              <w:t xml:space="preserve">Najam </w:t>
            </w:r>
            <w:r w:rsidR="002C6228" w:rsidRPr="00C626EE">
              <w:rPr>
                <w:rFonts w:ascii="Times New Roman" w:hAnsi="Times New Roman" w:cs="Times New Roman"/>
                <w:sz w:val="24"/>
                <w:szCs w:val="24"/>
              </w:rPr>
              <w:t xml:space="preserve">montažne </w:t>
            </w:r>
            <w:r w:rsidRPr="00C626EE">
              <w:rPr>
                <w:rFonts w:ascii="Times New Roman" w:hAnsi="Times New Roman" w:cs="Times New Roman"/>
                <w:sz w:val="24"/>
                <w:szCs w:val="24"/>
              </w:rPr>
              <w:t xml:space="preserve">pozornice </w:t>
            </w:r>
            <w:r w:rsidR="0038769D" w:rsidRPr="00C626EE">
              <w:rPr>
                <w:rFonts w:ascii="Times New Roman" w:hAnsi="Times New Roman" w:cs="Times New Roman"/>
                <w:sz w:val="24"/>
                <w:szCs w:val="24"/>
              </w:rPr>
              <w:t xml:space="preserve">(max </w:t>
            </w:r>
            <w:r w:rsidRPr="00C626EE">
              <w:rPr>
                <w:rFonts w:ascii="Times New Roman" w:hAnsi="Times New Roman" w:cs="Times New Roman"/>
                <w:sz w:val="24"/>
                <w:szCs w:val="24"/>
              </w:rPr>
              <w:t>5x4 m</w:t>
            </w:r>
            <w:r w:rsidR="0038769D" w:rsidRPr="00C626E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31" w:type="dxa"/>
            <w:vAlign w:val="center"/>
          </w:tcPr>
          <w:p w14:paraId="6C2B338C" w14:textId="08BDBF5D" w:rsidR="00B76E32" w:rsidRPr="00C626EE" w:rsidRDefault="0038769D" w:rsidP="00F03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6EE">
              <w:rPr>
                <w:rFonts w:ascii="Times New Roman" w:hAnsi="Times New Roman" w:cs="Times New Roman"/>
                <w:sz w:val="24"/>
                <w:szCs w:val="24"/>
              </w:rPr>
              <w:t>10,00 €/m2</w:t>
            </w:r>
          </w:p>
        </w:tc>
        <w:tc>
          <w:tcPr>
            <w:tcW w:w="1531" w:type="dxa"/>
            <w:vAlign w:val="center"/>
          </w:tcPr>
          <w:p w14:paraId="50656B5C" w14:textId="712427FA" w:rsidR="00B76E32" w:rsidRPr="00C626EE" w:rsidRDefault="0038769D" w:rsidP="00F03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6EE">
              <w:rPr>
                <w:rFonts w:ascii="Times New Roman" w:hAnsi="Times New Roman" w:cs="Times New Roman"/>
                <w:sz w:val="24"/>
                <w:szCs w:val="24"/>
              </w:rPr>
              <w:t>10,00 €/m2</w:t>
            </w:r>
          </w:p>
        </w:tc>
      </w:tr>
      <w:tr w:rsidR="0047290E" w14:paraId="32792EAA" w14:textId="77777777" w:rsidTr="00931AD1">
        <w:tc>
          <w:tcPr>
            <w:tcW w:w="6236" w:type="dxa"/>
          </w:tcPr>
          <w:p w14:paraId="019F844C" w14:textId="005A274E" w:rsidR="0047290E" w:rsidRPr="00C626EE" w:rsidRDefault="0047290E" w:rsidP="00931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6EE">
              <w:rPr>
                <w:rFonts w:ascii="Times New Roman" w:hAnsi="Times New Roman" w:cs="Times New Roman"/>
                <w:sz w:val="24"/>
                <w:szCs w:val="24"/>
              </w:rPr>
              <w:t>Najam ozvučenja s tehničarom</w:t>
            </w:r>
          </w:p>
        </w:tc>
        <w:tc>
          <w:tcPr>
            <w:tcW w:w="1531" w:type="dxa"/>
            <w:vAlign w:val="center"/>
          </w:tcPr>
          <w:p w14:paraId="5FA311E7" w14:textId="4E57A87E" w:rsidR="0047290E" w:rsidRPr="00C626EE" w:rsidRDefault="0047290E" w:rsidP="00F03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6EE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  <w:r w:rsidR="00C626EE" w:rsidRPr="00C626EE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  <w:r w:rsidRPr="00C626EE">
              <w:rPr>
                <w:rFonts w:ascii="Times New Roman" w:hAnsi="Times New Roman" w:cs="Times New Roman"/>
                <w:sz w:val="24"/>
                <w:szCs w:val="24"/>
              </w:rPr>
              <w:t xml:space="preserve"> €</w:t>
            </w:r>
          </w:p>
        </w:tc>
        <w:tc>
          <w:tcPr>
            <w:tcW w:w="1531" w:type="dxa"/>
            <w:vAlign w:val="center"/>
          </w:tcPr>
          <w:p w14:paraId="0DF2B0E6" w14:textId="63FC11F1" w:rsidR="0047290E" w:rsidRPr="00C626EE" w:rsidRDefault="0047290E" w:rsidP="00F03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6EE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  <w:r w:rsidR="00C626EE" w:rsidRPr="00C626EE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  <w:r w:rsidRPr="00C626EE">
              <w:rPr>
                <w:rFonts w:ascii="Times New Roman" w:hAnsi="Times New Roman" w:cs="Times New Roman"/>
                <w:sz w:val="24"/>
                <w:szCs w:val="24"/>
              </w:rPr>
              <w:t xml:space="preserve"> €</w:t>
            </w:r>
          </w:p>
        </w:tc>
      </w:tr>
    </w:tbl>
    <w:p w14:paraId="24A060FE" w14:textId="77777777" w:rsidR="00A86818" w:rsidRDefault="00A86818" w:rsidP="00A8681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9298" w:type="dxa"/>
        <w:tblLook w:val="04A0" w:firstRow="1" w:lastRow="0" w:firstColumn="1" w:lastColumn="0" w:noHBand="0" w:noVBand="1"/>
      </w:tblPr>
      <w:tblGrid>
        <w:gridCol w:w="6236"/>
        <w:gridCol w:w="1531"/>
        <w:gridCol w:w="1531"/>
      </w:tblGrid>
      <w:tr w:rsidR="00E3121F" w14:paraId="14688F18" w14:textId="77777777" w:rsidTr="00931AD1">
        <w:tc>
          <w:tcPr>
            <w:tcW w:w="6236" w:type="dxa"/>
          </w:tcPr>
          <w:p w14:paraId="37895170" w14:textId="77777777" w:rsidR="00E3121F" w:rsidRDefault="00E3121F" w:rsidP="00A8681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VELIKA DVORANA </w:t>
            </w:r>
          </w:p>
        </w:tc>
        <w:tc>
          <w:tcPr>
            <w:tcW w:w="1531" w:type="dxa"/>
            <w:vAlign w:val="center"/>
          </w:tcPr>
          <w:p w14:paraId="0B64F763" w14:textId="780B5797" w:rsidR="00E3121F" w:rsidRDefault="00E3121F" w:rsidP="00931AD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LJETO</w:t>
            </w:r>
          </w:p>
        </w:tc>
        <w:tc>
          <w:tcPr>
            <w:tcW w:w="1531" w:type="dxa"/>
            <w:vAlign w:val="center"/>
          </w:tcPr>
          <w:p w14:paraId="7A972B64" w14:textId="2513CC2F" w:rsidR="00E3121F" w:rsidRDefault="00E3121F" w:rsidP="00931AD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ZIMA</w:t>
            </w:r>
          </w:p>
        </w:tc>
      </w:tr>
      <w:tr w:rsidR="00E3121F" w14:paraId="519CED7D" w14:textId="77777777" w:rsidTr="00931AD1">
        <w:tc>
          <w:tcPr>
            <w:tcW w:w="6236" w:type="dxa"/>
          </w:tcPr>
          <w:p w14:paraId="58139D33" w14:textId="2DE4C1E4" w:rsidR="00BF2CE0" w:rsidRPr="00BF2CE0" w:rsidRDefault="00BF2CE0" w:rsidP="00BF2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 cijenu uključeno:</w:t>
            </w:r>
          </w:p>
          <w:p w14:paraId="387F7626" w14:textId="75585075" w:rsidR="00931AD1" w:rsidRDefault="00931AD1" w:rsidP="00931AD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 2 sata korištenja i 1 sat za pripremu i raspremanje</w:t>
            </w:r>
          </w:p>
          <w:p w14:paraId="7BB41366" w14:textId="77777777" w:rsidR="00E3121F" w:rsidRDefault="00931AD1" w:rsidP="003D6D4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korištenje dvorane s 224 sjedećih mjesta</w:t>
            </w:r>
          </w:p>
          <w:p w14:paraId="2DEF6CF6" w14:textId="7315418A" w:rsidR="00F758F5" w:rsidRDefault="00F758F5" w:rsidP="003D6D4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sanitarni čvor</w:t>
            </w:r>
          </w:p>
          <w:p w14:paraId="1D8CF2B4" w14:textId="3F523298" w:rsidR="00BF2CE0" w:rsidRPr="002C6228" w:rsidRDefault="00BF2CE0" w:rsidP="002C622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rasvjet</w:t>
            </w:r>
            <w:r w:rsidR="000A692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  <w:p w14:paraId="0CC3582A" w14:textId="227ADE3E" w:rsidR="00B76E32" w:rsidRDefault="00540CE4" w:rsidP="003D6D4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6947FB">
              <w:rPr>
                <w:rFonts w:ascii="Times New Roman" w:hAnsi="Times New Roman" w:cs="Times New Roman"/>
                <w:sz w:val="24"/>
                <w:szCs w:val="24"/>
              </w:rPr>
              <w:t>nternet</w:t>
            </w:r>
          </w:p>
          <w:p w14:paraId="0A4657A0" w14:textId="287A4C22" w:rsidR="006947FB" w:rsidRPr="00931AD1" w:rsidRDefault="006947FB" w:rsidP="003D6D4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čišćenje i tehničar </w:t>
            </w:r>
          </w:p>
        </w:tc>
        <w:tc>
          <w:tcPr>
            <w:tcW w:w="1531" w:type="dxa"/>
            <w:vAlign w:val="center"/>
          </w:tcPr>
          <w:p w14:paraId="52F273BE" w14:textId="7C626880" w:rsidR="00E3121F" w:rsidRPr="0038769D" w:rsidRDefault="006947FB" w:rsidP="00F03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40C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0,00 €</w:t>
            </w:r>
          </w:p>
        </w:tc>
        <w:tc>
          <w:tcPr>
            <w:tcW w:w="1531" w:type="dxa"/>
            <w:vAlign w:val="center"/>
          </w:tcPr>
          <w:p w14:paraId="479C48AD" w14:textId="21F22902" w:rsidR="00E3121F" w:rsidRPr="0038769D" w:rsidRDefault="006947FB" w:rsidP="00F03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40CE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0,00 €</w:t>
            </w:r>
          </w:p>
        </w:tc>
      </w:tr>
      <w:tr w:rsidR="00B76E32" w14:paraId="6EA51E70" w14:textId="77777777" w:rsidTr="00931AD1">
        <w:tc>
          <w:tcPr>
            <w:tcW w:w="6236" w:type="dxa"/>
          </w:tcPr>
          <w:p w14:paraId="37128951" w14:textId="538135D8" w:rsidR="00B76E32" w:rsidRDefault="00B76E32" w:rsidP="00BF2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Svaki dodatni sat najma</w:t>
            </w:r>
          </w:p>
        </w:tc>
        <w:tc>
          <w:tcPr>
            <w:tcW w:w="1531" w:type="dxa"/>
            <w:vAlign w:val="center"/>
          </w:tcPr>
          <w:p w14:paraId="5D2AAD95" w14:textId="1D577003" w:rsidR="00B76E32" w:rsidRPr="0038769D" w:rsidRDefault="00BB4561" w:rsidP="00F03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947FB">
              <w:rPr>
                <w:rFonts w:ascii="Times New Roman" w:hAnsi="Times New Roman" w:cs="Times New Roman"/>
                <w:sz w:val="24"/>
                <w:szCs w:val="24"/>
              </w:rPr>
              <w:t>0,00 €</w:t>
            </w:r>
          </w:p>
        </w:tc>
        <w:tc>
          <w:tcPr>
            <w:tcW w:w="1531" w:type="dxa"/>
            <w:vAlign w:val="center"/>
          </w:tcPr>
          <w:p w14:paraId="49522012" w14:textId="093AB1FB" w:rsidR="00B76E32" w:rsidRPr="0038769D" w:rsidRDefault="00BB4561" w:rsidP="00F03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947FB">
              <w:rPr>
                <w:rFonts w:ascii="Times New Roman" w:hAnsi="Times New Roman" w:cs="Times New Roman"/>
                <w:sz w:val="24"/>
                <w:szCs w:val="24"/>
              </w:rPr>
              <w:t>0,00 €</w:t>
            </w:r>
          </w:p>
        </w:tc>
      </w:tr>
      <w:tr w:rsidR="00F759BC" w14:paraId="1298B349" w14:textId="77777777" w:rsidTr="00931AD1">
        <w:tc>
          <w:tcPr>
            <w:tcW w:w="6236" w:type="dxa"/>
          </w:tcPr>
          <w:p w14:paraId="51A60F21" w14:textId="79DB6FD1" w:rsidR="00F759BC" w:rsidRDefault="00B71994" w:rsidP="00BF2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6EE">
              <w:rPr>
                <w:rFonts w:ascii="Times New Roman" w:hAnsi="Times New Roman" w:cs="Times New Roman"/>
                <w:sz w:val="24"/>
                <w:szCs w:val="24"/>
              </w:rPr>
              <w:t>Najam p</w:t>
            </w:r>
            <w:r w:rsidR="0047290E" w:rsidRPr="00C626EE">
              <w:rPr>
                <w:rFonts w:ascii="Times New Roman" w:hAnsi="Times New Roman" w:cs="Times New Roman"/>
                <w:sz w:val="24"/>
                <w:szCs w:val="24"/>
              </w:rPr>
              <w:t>rojekcije</w:t>
            </w:r>
            <w:r w:rsidR="00505CDC" w:rsidRPr="00C626EE">
              <w:rPr>
                <w:rFonts w:ascii="Times New Roman" w:hAnsi="Times New Roman" w:cs="Times New Roman"/>
                <w:sz w:val="24"/>
                <w:szCs w:val="24"/>
              </w:rPr>
              <w:t xml:space="preserve"> *</w:t>
            </w:r>
          </w:p>
        </w:tc>
        <w:tc>
          <w:tcPr>
            <w:tcW w:w="1531" w:type="dxa"/>
            <w:vAlign w:val="center"/>
          </w:tcPr>
          <w:p w14:paraId="6A9F4199" w14:textId="42F79D05" w:rsidR="00F759BC" w:rsidRPr="0038769D" w:rsidRDefault="00B71994" w:rsidP="00F03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100,00 €</w:t>
            </w:r>
          </w:p>
        </w:tc>
        <w:tc>
          <w:tcPr>
            <w:tcW w:w="1531" w:type="dxa"/>
            <w:vAlign w:val="center"/>
          </w:tcPr>
          <w:p w14:paraId="7AA477E6" w14:textId="46C30730" w:rsidR="00F759BC" w:rsidRPr="0038769D" w:rsidRDefault="00B71994" w:rsidP="00F03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100,00 €</w:t>
            </w:r>
          </w:p>
        </w:tc>
      </w:tr>
      <w:tr w:rsidR="00F759BC" w14:paraId="1A57D790" w14:textId="77777777" w:rsidTr="00931AD1">
        <w:tc>
          <w:tcPr>
            <w:tcW w:w="6236" w:type="dxa"/>
          </w:tcPr>
          <w:p w14:paraId="4D6DC918" w14:textId="39FF83AF" w:rsidR="00F759BC" w:rsidRDefault="00B71994" w:rsidP="00BF2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Najam e</w:t>
            </w:r>
            <w:r w:rsidR="00F759BC">
              <w:rPr>
                <w:rFonts w:ascii="Times New Roman" w:hAnsi="Times New Roman" w:cs="Times New Roman"/>
                <w:sz w:val="24"/>
                <w:szCs w:val="24"/>
              </w:rPr>
              <w:t>lektričn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og</w:t>
            </w:r>
            <w:r w:rsidR="00F759BC">
              <w:rPr>
                <w:rFonts w:ascii="Times New Roman" w:hAnsi="Times New Roman" w:cs="Times New Roman"/>
                <w:sz w:val="24"/>
                <w:szCs w:val="24"/>
              </w:rPr>
              <w:t xml:space="preserve"> klavir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F03AD8">
              <w:rPr>
                <w:rFonts w:ascii="Times New Roman" w:hAnsi="Times New Roman" w:cs="Times New Roman"/>
                <w:sz w:val="24"/>
                <w:szCs w:val="24"/>
              </w:rPr>
              <w:t xml:space="preserve"> Clavinova</w:t>
            </w:r>
          </w:p>
        </w:tc>
        <w:tc>
          <w:tcPr>
            <w:tcW w:w="1531" w:type="dxa"/>
            <w:vAlign w:val="center"/>
          </w:tcPr>
          <w:p w14:paraId="07C87F81" w14:textId="26B2348B" w:rsidR="00F759BC" w:rsidRPr="0038769D" w:rsidRDefault="002C6228" w:rsidP="00F03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71994">
              <w:rPr>
                <w:rFonts w:ascii="Times New Roman" w:hAnsi="Times New Roman" w:cs="Times New Roman"/>
                <w:sz w:val="24"/>
                <w:szCs w:val="24"/>
              </w:rPr>
              <w:t>0,00 €</w:t>
            </w:r>
          </w:p>
        </w:tc>
        <w:tc>
          <w:tcPr>
            <w:tcW w:w="1531" w:type="dxa"/>
            <w:vAlign w:val="center"/>
          </w:tcPr>
          <w:p w14:paraId="31D02CEA" w14:textId="31DDDCEB" w:rsidR="00F759BC" w:rsidRPr="0038769D" w:rsidRDefault="002C6228" w:rsidP="00F03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71994">
              <w:rPr>
                <w:rFonts w:ascii="Times New Roman" w:hAnsi="Times New Roman" w:cs="Times New Roman"/>
                <w:sz w:val="24"/>
                <w:szCs w:val="24"/>
              </w:rPr>
              <w:t>0,00 €</w:t>
            </w:r>
          </w:p>
        </w:tc>
      </w:tr>
    </w:tbl>
    <w:p w14:paraId="3A5A74C8" w14:textId="050566E8" w:rsidR="00A86818" w:rsidRDefault="00540CE4" w:rsidP="00540CE4"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br/>
      </w:r>
    </w:p>
    <w:tbl>
      <w:tblPr>
        <w:tblStyle w:val="TableGrid"/>
        <w:tblW w:w="9298" w:type="dxa"/>
        <w:tblLook w:val="04A0" w:firstRow="1" w:lastRow="0" w:firstColumn="1" w:lastColumn="0" w:noHBand="0" w:noVBand="1"/>
      </w:tblPr>
      <w:tblGrid>
        <w:gridCol w:w="6236"/>
        <w:gridCol w:w="1531"/>
        <w:gridCol w:w="1531"/>
      </w:tblGrid>
      <w:tr w:rsidR="00014FC6" w14:paraId="3C1A4746" w14:textId="77777777" w:rsidTr="00134F39">
        <w:tc>
          <w:tcPr>
            <w:tcW w:w="6236" w:type="dxa"/>
          </w:tcPr>
          <w:p w14:paraId="2D457211" w14:textId="3991A1E0" w:rsidR="00014FC6" w:rsidRDefault="00014FC6" w:rsidP="00134F3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OSTALI PROSTORI</w:t>
            </w:r>
          </w:p>
        </w:tc>
        <w:tc>
          <w:tcPr>
            <w:tcW w:w="1531" w:type="dxa"/>
            <w:vAlign w:val="center"/>
          </w:tcPr>
          <w:p w14:paraId="5C35BEB4" w14:textId="77777777" w:rsidR="00014FC6" w:rsidRDefault="00014FC6" w:rsidP="00134F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LJETO</w:t>
            </w:r>
          </w:p>
        </w:tc>
        <w:tc>
          <w:tcPr>
            <w:tcW w:w="1531" w:type="dxa"/>
            <w:vAlign w:val="center"/>
          </w:tcPr>
          <w:p w14:paraId="14E1F901" w14:textId="77777777" w:rsidR="00014FC6" w:rsidRDefault="00014FC6" w:rsidP="00134F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ZIMA</w:t>
            </w:r>
          </w:p>
        </w:tc>
      </w:tr>
      <w:tr w:rsidR="00014FC6" w:rsidRPr="0038769D" w14:paraId="270A1517" w14:textId="77777777" w:rsidTr="00134F39">
        <w:tc>
          <w:tcPr>
            <w:tcW w:w="6236" w:type="dxa"/>
          </w:tcPr>
          <w:p w14:paraId="18723509" w14:textId="4E3EEFA8" w:rsidR="00014FC6" w:rsidRPr="00B76E32" w:rsidRDefault="00014FC6" w:rsidP="00134F39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Ostali prostori</w:t>
            </w:r>
          </w:p>
        </w:tc>
        <w:tc>
          <w:tcPr>
            <w:tcW w:w="1531" w:type="dxa"/>
            <w:vAlign w:val="center"/>
          </w:tcPr>
          <w:p w14:paraId="7069505D" w14:textId="7161C8C1" w:rsidR="00014FC6" w:rsidRPr="00014FC6" w:rsidRDefault="00014FC6" w:rsidP="00134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10,00 €/ 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dan</w:t>
            </w:r>
          </w:p>
        </w:tc>
        <w:tc>
          <w:tcPr>
            <w:tcW w:w="1531" w:type="dxa"/>
            <w:vAlign w:val="center"/>
          </w:tcPr>
          <w:p w14:paraId="133D0589" w14:textId="1DD89B0F" w:rsidR="00014FC6" w:rsidRPr="0038769D" w:rsidRDefault="00014FC6" w:rsidP="00134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12,00 €/ 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dan</w:t>
            </w:r>
          </w:p>
        </w:tc>
      </w:tr>
    </w:tbl>
    <w:p w14:paraId="02E541EA" w14:textId="77777777" w:rsidR="00014FC6" w:rsidRDefault="00014FC6" w:rsidP="00540CE4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51AE6A2E" w14:textId="77777777" w:rsidR="00505CDC" w:rsidRDefault="00505CDC" w:rsidP="00540CE4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7F9FA482" w14:textId="77777777" w:rsidR="00505CDC" w:rsidRDefault="00505CDC" w:rsidP="00540CE4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5BCC31DC" w14:textId="77777777" w:rsidR="00505CDC" w:rsidRDefault="00505CDC" w:rsidP="00540CE4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435395BB" w14:textId="77777777" w:rsidR="00505CDC" w:rsidRPr="00540CE4" w:rsidRDefault="00505CDC" w:rsidP="00540CE4">
      <w:pPr>
        <w:rPr>
          <w:rFonts w:ascii="Times New Roman" w:hAnsi="Times New Roman" w:cs="Times New Roman"/>
          <w:i/>
          <w:iCs/>
          <w:sz w:val="24"/>
          <w:szCs w:val="24"/>
        </w:rPr>
      </w:pPr>
    </w:p>
    <w:tbl>
      <w:tblPr>
        <w:tblStyle w:val="TableGrid"/>
        <w:tblW w:w="9298" w:type="dxa"/>
        <w:tblLook w:val="04A0" w:firstRow="1" w:lastRow="0" w:firstColumn="1" w:lastColumn="0" w:noHBand="0" w:noVBand="1"/>
      </w:tblPr>
      <w:tblGrid>
        <w:gridCol w:w="6236"/>
        <w:gridCol w:w="1531"/>
        <w:gridCol w:w="1531"/>
      </w:tblGrid>
      <w:tr w:rsidR="00E3121F" w14:paraId="1029FF71" w14:textId="77777777" w:rsidTr="00931AD1">
        <w:tc>
          <w:tcPr>
            <w:tcW w:w="6236" w:type="dxa"/>
          </w:tcPr>
          <w:p w14:paraId="49D95F7D" w14:textId="77777777" w:rsidR="00E3121F" w:rsidRDefault="00E3121F" w:rsidP="00A8681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lk209165625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EKSKLUZIVNI NAJAM SVIH PROSTORA</w:t>
            </w:r>
          </w:p>
        </w:tc>
        <w:tc>
          <w:tcPr>
            <w:tcW w:w="1531" w:type="dxa"/>
            <w:vAlign w:val="center"/>
          </w:tcPr>
          <w:p w14:paraId="72DA71F0" w14:textId="2175A7AB" w:rsidR="00E3121F" w:rsidRDefault="00E3121F" w:rsidP="00931AD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LJETO</w:t>
            </w:r>
          </w:p>
        </w:tc>
        <w:tc>
          <w:tcPr>
            <w:tcW w:w="1531" w:type="dxa"/>
            <w:vAlign w:val="center"/>
          </w:tcPr>
          <w:p w14:paraId="296E867C" w14:textId="3ED10259" w:rsidR="00E3121F" w:rsidRDefault="00E3121F" w:rsidP="00931AD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ZIMA</w:t>
            </w:r>
          </w:p>
        </w:tc>
      </w:tr>
      <w:tr w:rsidR="00E3121F" w14:paraId="70830458" w14:textId="77777777" w:rsidTr="00931AD1">
        <w:tc>
          <w:tcPr>
            <w:tcW w:w="6236" w:type="dxa"/>
          </w:tcPr>
          <w:p w14:paraId="27224418" w14:textId="77777777" w:rsidR="00E3121F" w:rsidRDefault="00B76E32" w:rsidP="003D6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 cijenu uključeno:</w:t>
            </w:r>
          </w:p>
          <w:p w14:paraId="2B9B4782" w14:textId="543B6875" w:rsidR="00B76E32" w:rsidRDefault="00F758F5" w:rsidP="00B76E3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cjelodnevno korištenje Doma kulture sa svim prostorima (mala dvorana, predvorje, velika dvorana, kuhinja, ostali prostori po potrebi)</w:t>
            </w:r>
          </w:p>
          <w:p w14:paraId="5FBEF781" w14:textId="77777777" w:rsidR="00F758F5" w:rsidRDefault="00F758F5" w:rsidP="00B76E3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čišćenje i tehničar</w:t>
            </w:r>
          </w:p>
          <w:p w14:paraId="363954F6" w14:textId="7CA9BF84" w:rsidR="00F758F5" w:rsidRPr="00B76E32" w:rsidRDefault="00F758F5" w:rsidP="00B76E3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tehnička oprema i ostale usluge nisu uključene</w:t>
            </w:r>
          </w:p>
        </w:tc>
        <w:tc>
          <w:tcPr>
            <w:tcW w:w="1531" w:type="dxa"/>
            <w:vAlign w:val="center"/>
          </w:tcPr>
          <w:p w14:paraId="0140305C" w14:textId="7B447318" w:rsidR="00E3121F" w:rsidRPr="0038769D" w:rsidRDefault="00F758F5" w:rsidP="00F03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2.500,00 €</w:t>
            </w:r>
          </w:p>
        </w:tc>
        <w:tc>
          <w:tcPr>
            <w:tcW w:w="1531" w:type="dxa"/>
            <w:vAlign w:val="center"/>
          </w:tcPr>
          <w:p w14:paraId="507D4313" w14:textId="3EFA526F" w:rsidR="00E3121F" w:rsidRPr="0038769D" w:rsidRDefault="00F758F5" w:rsidP="00F03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2.750,00 €</w:t>
            </w:r>
          </w:p>
        </w:tc>
      </w:tr>
      <w:bookmarkEnd w:id="0"/>
    </w:tbl>
    <w:p w14:paraId="672D46CF" w14:textId="77777777" w:rsidR="00A86818" w:rsidRDefault="00A86818" w:rsidP="00A8681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9294" w:type="dxa"/>
        <w:tblLook w:val="04A0" w:firstRow="1" w:lastRow="0" w:firstColumn="1" w:lastColumn="0" w:noHBand="0" w:noVBand="1"/>
      </w:tblPr>
      <w:tblGrid>
        <w:gridCol w:w="7338"/>
        <w:gridCol w:w="1956"/>
      </w:tblGrid>
      <w:tr w:rsidR="00A86818" w14:paraId="3713BAF0" w14:textId="77777777" w:rsidTr="00E3121F">
        <w:tc>
          <w:tcPr>
            <w:tcW w:w="9294" w:type="dxa"/>
            <w:gridSpan w:val="2"/>
          </w:tcPr>
          <w:p w14:paraId="1A4DD5E7" w14:textId="0901C77A" w:rsidR="00A86818" w:rsidRDefault="00A86818" w:rsidP="00A8681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OSTALE USLUGE</w:t>
            </w:r>
          </w:p>
        </w:tc>
      </w:tr>
      <w:tr w:rsidR="00A86818" w14:paraId="0A2956B1" w14:textId="77777777" w:rsidTr="00182D54">
        <w:tc>
          <w:tcPr>
            <w:tcW w:w="7338" w:type="dxa"/>
          </w:tcPr>
          <w:p w14:paraId="0AF74FA0" w14:textId="351ECFE2" w:rsidR="00A86818" w:rsidRPr="00B76E32" w:rsidRDefault="00B76E32" w:rsidP="003D6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Najam kuhinje</w:t>
            </w:r>
          </w:p>
        </w:tc>
        <w:tc>
          <w:tcPr>
            <w:tcW w:w="1956" w:type="dxa"/>
          </w:tcPr>
          <w:p w14:paraId="4CB656B6" w14:textId="1EFCADAB" w:rsidR="00A86818" w:rsidRPr="0038769D" w:rsidRDefault="00F03AD8" w:rsidP="00F03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50,00 €/</w:t>
            </w:r>
            <w:r w:rsidR="0018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</w:tr>
      <w:tr w:rsidR="002C6228" w14:paraId="0E9638D9" w14:textId="77777777" w:rsidTr="00182D54">
        <w:tc>
          <w:tcPr>
            <w:tcW w:w="7338" w:type="dxa"/>
          </w:tcPr>
          <w:p w14:paraId="394FC10F" w14:textId="3D6C33DB" w:rsidR="002C6228" w:rsidRDefault="002C6228" w:rsidP="003D6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Najam čaša</w:t>
            </w:r>
            <w:r w:rsidR="00505CDC">
              <w:rPr>
                <w:rFonts w:ascii="Times New Roman" w:hAnsi="Times New Roman" w:cs="Times New Roman"/>
                <w:sz w:val="24"/>
                <w:szCs w:val="24"/>
              </w:rPr>
              <w:t xml:space="preserve"> (uključeno čišćenje)</w:t>
            </w:r>
          </w:p>
        </w:tc>
        <w:tc>
          <w:tcPr>
            <w:tcW w:w="1956" w:type="dxa"/>
          </w:tcPr>
          <w:p w14:paraId="43AE3E3B" w14:textId="120BA975" w:rsidR="002C6228" w:rsidRDefault="008D1803" w:rsidP="00F03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05CDC">
              <w:rPr>
                <w:rFonts w:ascii="Times New Roman" w:hAnsi="Times New Roman" w:cs="Times New Roman"/>
                <w:sz w:val="24"/>
                <w:szCs w:val="24"/>
              </w:rPr>
              <w:t>,00 €/ kom</w:t>
            </w:r>
          </w:p>
        </w:tc>
      </w:tr>
      <w:tr w:rsidR="00B76E32" w14:paraId="50076696" w14:textId="77777777" w:rsidTr="00182D54">
        <w:tc>
          <w:tcPr>
            <w:tcW w:w="7338" w:type="dxa"/>
          </w:tcPr>
          <w:p w14:paraId="67C57355" w14:textId="40E274DF" w:rsidR="00B76E32" w:rsidRPr="00B76E32" w:rsidRDefault="00B76E32" w:rsidP="003D6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Najam </w:t>
            </w:r>
            <w:r w:rsidR="002C6228">
              <w:rPr>
                <w:rFonts w:ascii="Times New Roman" w:hAnsi="Times New Roman" w:cs="Times New Roman"/>
                <w:sz w:val="24"/>
                <w:szCs w:val="24"/>
              </w:rPr>
              <w:t xml:space="preserve">montažne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pozornice (max. 8x6</w:t>
            </w:r>
            <w:r w:rsidR="002C62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m)</w:t>
            </w:r>
          </w:p>
        </w:tc>
        <w:tc>
          <w:tcPr>
            <w:tcW w:w="1956" w:type="dxa"/>
          </w:tcPr>
          <w:p w14:paraId="1CE67446" w14:textId="69132844" w:rsidR="00B76E32" w:rsidRPr="0038769D" w:rsidRDefault="0038769D" w:rsidP="00F03AD8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10,00 €/</w:t>
            </w:r>
            <w:r w:rsidR="0018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B76E32" w14:paraId="0A564351" w14:textId="77777777" w:rsidTr="00182D54">
        <w:tc>
          <w:tcPr>
            <w:tcW w:w="7338" w:type="dxa"/>
          </w:tcPr>
          <w:p w14:paraId="0496C29F" w14:textId="05D2435E" w:rsidR="00B76E32" w:rsidRPr="00B76E32" w:rsidRDefault="00F759BC" w:rsidP="003D6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Najam pivskih kompleta (uključeno postavljanje i čišćenje)</w:t>
            </w:r>
          </w:p>
        </w:tc>
        <w:tc>
          <w:tcPr>
            <w:tcW w:w="1956" w:type="dxa"/>
          </w:tcPr>
          <w:p w14:paraId="26B50A3B" w14:textId="28599CE6" w:rsidR="00B76E32" w:rsidRPr="0038769D" w:rsidRDefault="008D1803" w:rsidP="00F03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71994">
              <w:rPr>
                <w:rFonts w:ascii="Times New Roman" w:hAnsi="Times New Roman" w:cs="Times New Roman"/>
                <w:sz w:val="24"/>
                <w:szCs w:val="24"/>
              </w:rPr>
              <w:t>,00 €/</w:t>
            </w:r>
            <w:r w:rsidR="0018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71994">
              <w:rPr>
                <w:rFonts w:ascii="Times New Roman" w:hAnsi="Times New Roman" w:cs="Times New Roman"/>
                <w:sz w:val="24"/>
                <w:szCs w:val="24"/>
              </w:rPr>
              <w:t>kpl</w:t>
            </w:r>
          </w:p>
        </w:tc>
      </w:tr>
      <w:tr w:rsidR="00B76E32" w14:paraId="76EFA99B" w14:textId="77777777" w:rsidTr="00182D54">
        <w:tc>
          <w:tcPr>
            <w:tcW w:w="7338" w:type="dxa"/>
          </w:tcPr>
          <w:p w14:paraId="271ED0C8" w14:textId="2FCF98CB" w:rsidR="00B76E32" w:rsidRPr="00B76E32" w:rsidRDefault="00F759BC" w:rsidP="003D6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Najam stajaćica (uključeno postavljanje, čišćenje i stolnjak)</w:t>
            </w:r>
          </w:p>
        </w:tc>
        <w:tc>
          <w:tcPr>
            <w:tcW w:w="1956" w:type="dxa"/>
          </w:tcPr>
          <w:p w14:paraId="643C4353" w14:textId="3AC02A0A" w:rsidR="00B76E32" w:rsidRPr="0038769D" w:rsidRDefault="008D1803" w:rsidP="00F03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71994">
              <w:rPr>
                <w:rFonts w:ascii="Times New Roman" w:hAnsi="Times New Roman" w:cs="Times New Roman"/>
                <w:sz w:val="24"/>
                <w:szCs w:val="24"/>
              </w:rPr>
              <w:t>,00 €/</w:t>
            </w:r>
            <w:r w:rsidR="0018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71994">
              <w:rPr>
                <w:rFonts w:ascii="Times New Roman" w:hAnsi="Times New Roman" w:cs="Times New Roman"/>
                <w:sz w:val="24"/>
                <w:szCs w:val="24"/>
              </w:rPr>
              <w:t>kom</w:t>
            </w:r>
          </w:p>
        </w:tc>
      </w:tr>
      <w:tr w:rsidR="00B76E32" w14:paraId="674EE6AB" w14:textId="77777777" w:rsidTr="00182D54">
        <w:tc>
          <w:tcPr>
            <w:tcW w:w="7338" w:type="dxa"/>
          </w:tcPr>
          <w:p w14:paraId="7346B7BF" w14:textId="629975ED" w:rsidR="00B76E32" w:rsidRPr="00B76E32" w:rsidRDefault="00F759BC" w:rsidP="003D6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Najam izložbenih stolova (</w:t>
            </w:r>
            <w:r w:rsidRPr="00F759BC">
              <w:rPr>
                <w:rFonts w:ascii="Times New Roman" w:hAnsi="Times New Roman" w:cs="Times New Roman"/>
                <w:sz w:val="24"/>
                <w:szCs w:val="24"/>
              </w:rPr>
              <w:t>uključeno postavljanje i čišćenje)</w:t>
            </w:r>
          </w:p>
        </w:tc>
        <w:tc>
          <w:tcPr>
            <w:tcW w:w="1956" w:type="dxa"/>
          </w:tcPr>
          <w:p w14:paraId="7B041963" w14:textId="63A562B3" w:rsidR="00B76E32" w:rsidRPr="0038769D" w:rsidRDefault="008D1803" w:rsidP="00F03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71994">
              <w:rPr>
                <w:rFonts w:ascii="Times New Roman" w:hAnsi="Times New Roman" w:cs="Times New Roman"/>
                <w:sz w:val="24"/>
                <w:szCs w:val="24"/>
              </w:rPr>
              <w:t>,00 €/</w:t>
            </w:r>
            <w:r w:rsidR="0018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71994">
              <w:rPr>
                <w:rFonts w:ascii="Times New Roman" w:hAnsi="Times New Roman" w:cs="Times New Roman"/>
                <w:sz w:val="24"/>
                <w:szCs w:val="24"/>
              </w:rPr>
              <w:t>kom</w:t>
            </w:r>
          </w:p>
        </w:tc>
      </w:tr>
      <w:tr w:rsidR="00B76E32" w14:paraId="470268CC" w14:textId="77777777" w:rsidTr="00182D54">
        <w:tc>
          <w:tcPr>
            <w:tcW w:w="7338" w:type="dxa"/>
          </w:tcPr>
          <w:p w14:paraId="0346092B" w14:textId="23428D18" w:rsidR="00B76E32" w:rsidRPr="00B76E32" w:rsidRDefault="00F759BC" w:rsidP="003D6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Najam stolica (</w:t>
            </w:r>
            <w:r w:rsidRPr="00F759BC">
              <w:rPr>
                <w:rFonts w:ascii="Times New Roman" w:hAnsi="Times New Roman" w:cs="Times New Roman"/>
                <w:sz w:val="24"/>
                <w:szCs w:val="24"/>
              </w:rPr>
              <w:t>uključeno postavljanje i čišćenje)</w:t>
            </w:r>
          </w:p>
        </w:tc>
        <w:tc>
          <w:tcPr>
            <w:tcW w:w="1956" w:type="dxa"/>
          </w:tcPr>
          <w:p w14:paraId="30DA6FDE" w14:textId="53F6DA6B" w:rsidR="00B76E32" w:rsidRPr="0038769D" w:rsidRDefault="008D1803" w:rsidP="00F03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71994">
              <w:rPr>
                <w:rFonts w:ascii="Times New Roman" w:hAnsi="Times New Roman" w:cs="Times New Roman"/>
                <w:sz w:val="24"/>
                <w:szCs w:val="24"/>
              </w:rPr>
              <w:t>,00 €/</w:t>
            </w:r>
            <w:r w:rsidR="00182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71994">
              <w:rPr>
                <w:rFonts w:ascii="Times New Roman" w:hAnsi="Times New Roman" w:cs="Times New Roman"/>
                <w:sz w:val="24"/>
                <w:szCs w:val="24"/>
              </w:rPr>
              <w:t>kom</w:t>
            </w:r>
          </w:p>
        </w:tc>
      </w:tr>
      <w:tr w:rsidR="00B76E32" w14:paraId="72501BF1" w14:textId="77777777" w:rsidTr="00182D54">
        <w:tc>
          <w:tcPr>
            <w:tcW w:w="7338" w:type="dxa"/>
          </w:tcPr>
          <w:p w14:paraId="7D83A57A" w14:textId="15D19EA4" w:rsidR="00B76E32" w:rsidRPr="00B76E32" w:rsidRDefault="000A692B" w:rsidP="003D6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92B">
              <w:rPr>
                <w:rFonts w:ascii="Times New Roman" w:hAnsi="Times New Roman" w:cs="Times New Roman"/>
                <w:sz w:val="24"/>
                <w:szCs w:val="24"/>
              </w:rPr>
              <w:t>Najam govornice (pleksi)</w:t>
            </w:r>
          </w:p>
        </w:tc>
        <w:tc>
          <w:tcPr>
            <w:tcW w:w="1956" w:type="dxa"/>
          </w:tcPr>
          <w:p w14:paraId="3E703939" w14:textId="11038FA3" w:rsidR="00B76E32" w:rsidRPr="0038769D" w:rsidRDefault="008D1803" w:rsidP="00F03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A692B">
              <w:rPr>
                <w:rFonts w:ascii="Times New Roman" w:hAnsi="Times New Roman" w:cs="Times New Roman"/>
                <w:sz w:val="24"/>
                <w:szCs w:val="24"/>
              </w:rPr>
              <w:t>0,00 €</w:t>
            </w:r>
          </w:p>
        </w:tc>
      </w:tr>
      <w:tr w:rsidR="000A692B" w14:paraId="4AD0E186" w14:textId="77777777" w:rsidTr="00182D54">
        <w:tc>
          <w:tcPr>
            <w:tcW w:w="7338" w:type="dxa"/>
          </w:tcPr>
          <w:p w14:paraId="3E5C556B" w14:textId="7B96FDC0" w:rsidR="000A692B" w:rsidRPr="000A692B" w:rsidRDefault="000A692B" w:rsidP="003D6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Najam notnih stalaka</w:t>
            </w:r>
          </w:p>
        </w:tc>
        <w:tc>
          <w:tcPr>
            <w:tcW w:w="1956" w:type="dxa"/>
          </w:tcPr>
          <w:p w14:paraId="7745C62F" w14:textId="27214637" w:rsidR="000A692B" w:rsidRDefault="008D1803" w:rsidP="00F03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A692B">
              <w:rPr>
                <w:rFonts w:ascii="Times New Roman" w:hAnsi="Times New Roman" w:cs="Times New Roman"/>
                <w:sz w:val="24"/>
                <w:szCs w:val="24"/>
              </w:rPr>
              <w:t>,00 €</w:t>
            </w:r>
          </w:p>
        </w:tc>
      </w:tr>
      <w:tr w:rsidR="000A692B" w14:paraId="47C15A8F" w14:textId="77777777" w:rsidTr="00182D54">
        <w:tc>
          <w:tcPr>
            <w:tcW w:w="7338" w:type="dxa"/>
          </w:tcPr>
          <w:p w14:paraId="64DDE693" w14:textId="4E6A1F66" w:rsidR="000A692B" w:rsidRDefault="000A692B" w:rsidP="000A69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Najam ozvučenja – 2 mikrofona</w:t>
            </w:r>
            <w:r w:rsidR="00505CDC">
              <w:rPr>
                <w:rFonts w:ascii="Times New Roman" w:hAnsi="Times New Roman" w:cs="Times New Roman"/>
                <w:sz w:val="24"/>
                <w:szCs w:val="24"/>
              </w:rPr>
              <w:t xml:space="preserve"> *</w:t>
            </w:r>
          </w:p>
        </w:tc>
        <w:tc>
          <w:tcPr>
            <w:tcW w:w="1956" w:type="dxa"/>
          </w:tcPr>
          <w:p w14:paraId="2FE38DBD" w14:textId="26EE68AF" w:rsidR="000A692B" w:rsidRDefault="000A692B" w:rsidP="000A69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110,00 €</w:t>
            </w:r>
          </w:p>
        </w:tc>
      </w:tr>
      <w:tr w:rsidR="000A692B" w14:paraId="049EC42B" w14:textId="77777777" w:rsidTr="00182D54">
        <w:tc>
          <w:tcPr>
            <w:tcW w:w="7338" w:type="dxa"/>
          </w:tcPr>
          <w:p w14:paraId="1B3A7980" w14:textId="2CD6D1CC" w:rsidR="000A692B" w:rsidRDefault="000A692B" w:rsidP="000A69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Najam ozvučenja – 4 mikrofona</w:t>
            </w:r>
            <w:r w:rsidR="00505CDC">
              <w:rPr>
                <w:rFonts w:ascii="Times New Roman" w:hAnsi="Times New Roman" w:cs="Times New Roman"/>
                <w:sz w:val="24"/>
                <w:szCs w:val="24"/>
              </w:rPr>
              <w:t xml:space="preserve"> *</w:t>
            </w:r>
          </w:p>
        </w:tc>
        <w:tc>
          <w:tcPr>
            <w:tcW w:w="1956" w:type="dxa"/>
          </w:tcPr>
          <w:p w14:paraId="2D53D853" w14:textId="297C00CC" w:rsidR="000A692B" w:rsidRDefault="000A692B" w:rsidP="000A69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130,00 €</w:t>
            </w:r>
          </w:p>
        </w:tc>
      </w:tr>
      <w:tr w:rsidR="000A692B" w14:paraId="4705A971" w14:textId="77777777" w:rsidTr="00182D54">
        <w:tc>
          <w:tcPr>
            <w:tcW w:w="7338" w:type="dxa"/>
          </w:tcPr>
          <w:p w14:paraId="20D48B72" w14:textId="239D2452" w:rsidR="000A692B" w:rsidRDefault="000A692B" w:rsidP="000A69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Najam ozvučenja – 6 mikrofona</w:t>
            </w:r>
            <w:r w:rsidR="00505CDC">
              <w:rPr>
                <w:rFonts w:ascii="Times New Roman" w:hAnsi="Times New Roman" w:cs="Times New Roman"/>
                <w:sz w:val="24"/>
                <w:szCs w:val="24"/>
              </w:rPr>
              <w:t xml:space="preserve"> *</w:t>
            </w:r>
          </w:p>
        </w:tc>
        <w:tc>
          <w:tcPr>
            <w:tcW w:w="1956" w:type="dxa"/>
          </w:tcPr>
          <w:p w14:paraId="14F646C5" w14:textId="7F8F39A2" w:rsidR="000A692B" w:rsidRDefault="000A692B" w:rsidP="000A69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150,00 €</w:t>
            </w:r>
          </w:p>
        </w:tc>
      </w:tr>
      <w:tr w:rsidR="000A692B" w14:paraId="2DA6E191" w14:textId="77777777" w:rsidTr="00182D54">
        <w:tc>
          <w:tcPr>
            <w:tcW w:w="7338" w:type="dxa"/>
          </w:tcPr>
          <w:p w14:paraId="064CDD66" w14:textId="45983DA3" w:rsidR="000A692B" w:rsidRPr="00B76E32" w:rsidRDefault="000A692B" w:rsidP="000A69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Zbrinjavanje većih količina smeća</w:t>
            </w:r>
          </w:p>
        </w:tc>
        <w:tc>
          <w:tcPr>
            <w:tcW w:w="1956" w:type="dxa"/>
          </w:tcPr>
          <w:p w14:paraId="4DD63472" w14:textId="35FA371E" w:rsidR="000A692B" w:rsidRPr="0038769D" w:rsidRDefault="000A692B" w:rsidP="000A69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300,00 €</w:t>
            </w:r>
          </w:p>
        </w:tc>
      </w:tr>
    </w:tbl>
    <w:p w14:paraId="61DCB113" w14:textId="77777777" w:rsidR="00A86818" w:rsidRDefault="00A86818" w:rsidP="00A8681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D64B447" w14:textId="42D34631" w:rsidR="00540CE4" w:rsidRDefault="00540CE4" w:rsidP="00540CE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DRUŠTVENI DOM SVETI URBAN, Sveti Urban 27</w:t>
      </w:r>
    </w:p>
    <w:tbl>
      <w:tblPr>
        <w:tblStyle w:val="TableGrid"/>
        <w:tblW w:w="9298" w:type="dxa"/>
        <w:tblLook w:val="04A0" w:firstRow="1" w:lastRow="0" w:firstColumn="1" w:lastColumn="0" w:noHBand="0" w:noVBand="1"/>
      </w:tblPr>
      <w:tblGrid>
        <w:gridCol w:w="6236"/>
        <w:gridCol w:w="1531"/>
        <w:gridCol w:w="1531"/>
      </w:tblGrid>
      <w:tr w:rsidR="00540CE4" w14:paraId="30302E1D" w14:textId="77777777" w:rsidTr="00134F39">
        <w:tc>
          <w:tcPr>
            <w:tcW w:w="6236" w:type="dxa"/>
          </w:tcPr>
          <w:p w14:paraId="6898C7BE" w14:textId="04875738" w:rsidR="00540CE4" w:rsidRDefault="006236A2" w:rsidP="00134F3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1" w:name="_Hlk209165802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DRUŠTVENI DOM</w:t>
            </w:r>
          </w:p>
        </w:tc>
        <w:tc>
          <w:tcPr>
            <w:tcW w:w="1531" w:type="dxa"/>
            <w:vAlign w:val="center"/>
          </w:tcPr>
          <w:p w14:paraId="4833BC35" w14:textId="77777777" w:rsidR="00540CE4" w:rsidRDefault="00540CE4" w:rsidP="00134F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LJETO</w:t>
            </w:r>
          </w:p>
        </w:tc>
        <w:tc>
          <w:tcPr>
            <w:tcW w:w="1531" w:type="dxa"/>
            <w:vAlign w:val="center"/>
          </w:tcPr>
          <w:p w14:paraId="03C82496" w14:textId="77777777" w:rsidR="00540CE4" w:rsidRDefault="00540CE4" w:rsidP="00134F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ZIMA</w:t>
            </w:r>
          </w:p>
        </w:tc>
      </w:tr>
      <w:tr w:rsidR="00540CE4" w:rsidRPr="0038769D" w14:paraId="33072998" w14:textId="77777777" w:rsidTr="00134F39">
        <w:tc>
          <w:tcPr>
            <w:tcW w:w="6236" w:type="dxa"/>
          </w:tcPr>
          <w:p w14:paraId="00C60163" w14:textId="0C14A6C4" w:rsidR="00540CE4" w:rsidRPr="00B76E32" w:rsidRDefault="006236A2" w:rsidP="00134F39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Društveni dom (po danu)</w:t>
            </w:r>
          </w:p>
        </w:tc>
        <w:tc>
          <w:tcPr>
            <w:tcW w:w="1531" w:type="dxa"/>
            <w:vAlign w:val="center"/>
          </w:tcPr>
          <w:p w14:paraId="472FE564" w14:textId="1CF678D3" w:rsidR="00540CE4" w:rsidRPr="0038769D" w:rsidRDefault="00191814" w:rsidP="00134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40CE4">
              <w:rPr>
                <w:rFonts w:ascii="Times New Roman" w:hAnsi="Times New Roman" w:cs="Times New Roman"/>
                <w:sz w:val="24"/>
                <w:szCs w:val="24"/>
              </w:rPr>
              <w:t>0,00 €</w:t>
            </w:r>
          </w:p>
        </w:tc>
        <w:tc>
          <w:tcPr>
            <w:tcW w:w="1531" w:type="dxa"/>
            <w:vAlign w:val="center"/>
          </w:tcPr>
          <w:p w14:paraId="1380108A" w14:textId="4AFDBF74" w:rsidR="00540CE4" w:rsidRPr="0038769D" w:rsidRDefault="00191814" w:rsidP="00134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40CE4">
              <w:rPr>
                <w:rFonts w:ascii="Times New Roman" w:hAnsi="Times New Roman" w:cs="Times New Roman"/>
                <w:sz w:val="24"/>
                <w:szCs w:val="24"/>
              </w:rPr>
              <w:t>0,00 €</w:t>
            </w:r>
          </w:p>
        </w:tc>
      </w:tr>
      <w:bookmarkEnd w:id="1"/>
    </w:tbl>
    <w:p w14:paraId="5AED8A39" w14:textId="77777777" w:rsidR="00540CE4" w:rsidRDefault="00540CE4" w:rsidP="00540CE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4D6DC4A" w14:textId="7B148FC4" w:rsidR="006236A2" w:rsidRDefault="006236A2" w:rsidP="00540CE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JAVNA ZGRADA, Železna Gora 127a</w:t>
      </w:r>
      <w:r w:rsidR="007D0D65">
        <w:rPr>
          <w:rFonts w:ascii="Times New Roman" w:hAnsi="Times New Roman" w:cs="Times New Roman"/>
          <w:b/>
          <w:bCs/>
          <w:sz w:val="24"/>
          <w:szCs w:val="24"/>
        </w:rPr>
        <w:t xml:space="preserve"> -provjera</w:t>
      </w:r>
    </w:p>
    <w:tbl>
      <w:tblPr>
        <w:tblStyle w:val="TableGrid"/>
        <w:tblW w:w="9298" w:type="dxa"/>
        <w:tblLook w:val="04A0" w:firstRow="1" w:lastRow="0" w:firstColumn="1" w:lastColumn="0" w:noHBand="0" w:noVBand="1"/>
      </w:tblPr>
      <w:tblGrid>
        <w:gridCol w:w="6236"/>
        <w:gridCol w:w="1531"/>
        <w:gridCol w:w="1531"/>
      </w:tblGrid>
      <w:tr w:rsidR="006236A2" w14:paraId="266CEFA6" w14:textId="77777777" w:rsidTr="00134F39">
        <w:tc>
          <w:tcPr>
            <w:tcW w:w="6236" w:type="dxa"/>
          </w:tcPr>
          <w:p w14:paraId="03D12C16" w14:textId="3BD632C2" w:rsidR="006236A2" w:rsidRDefault="006236A2" w:rsidP="00134F3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JAVNA ZGRADA</w:t>
            </w:r>
          </w:p>
        </w:tc>
        <w:tc>
          <w:tcPr>
            <w:tcW w:w="1531" w:type="dxa"/>
            <w:vAlign w:val="center"/>
          </w:tcPr>
          <w:p w14:paraId="0A95097C" w14:textId="77777777" w:rsidR="006236A2" w:rsidRDefault="006236A2" w:rsidP="00134F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LJETO</w:t>
            </w:r>
          </w:p>
        </w:tc>
        <w:tc>
          <w:tcPr>
            <w:tcW w:w="1531" w:type="dxa"/>
            <w:vAlign w:val="center"/>
          </w:tcPr>
          <w:p w14:paraId="12998416" w14:textId="77777777" w:rsidR="006236A2" w:rsidRDefault="006236A2" w:rsidP="00134F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ZIMA</w:t>
            </w:r>
          </w:p>
        </w:tc>
      </w:tr>
      <w:tr w:rsidR="006236A2" w:rsidRPr="0038769D" w14:paraId="6E3173EC" w14:textId="77777777" w:rsidTr="00134F39">
        <w:tc>
          <w:tcPr>
            <w:tcW w:w="6236" w:type="dxa"/>
          </w:tcPr>
          <w:p w14:paraId="3C327ADD" w14:textId="5DA4F981" w:rsidR="006236A2" w:rsidRPr="00B76E32" w:rsidRDefault="006236A2" w:rsidP="006236A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Vatrogasni dom (po danu)</w:t>
            </w:r>
          </w:p>
        </w:tc>
        <w:tc>
          <w:tcPr>
            <w:tcW w:w="1531" w:type="dxa"/>
            <w:vAlign w:val="center"/>
          </w:tcPr>
          <w:p w14:paraId="77A035AA" w14:textId="29369FFB" w:rsidR="006236A2" w:rsidRPr="0038769D" w:rsidRDefault="00191814" w:rsidP="00134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236A2">
              <w:rPr>
                <w:rFonts w:ascii="Times New Roman" w:hAnsi="Times New Roman" w:cs="Times New Roman"/>
                <w:sz w:val="24"/>
                <w:szCs w:val="24"/>
              </w:rPr>
              <w:t>0,00 €</w:t>
            </w:r>
          </w:p>
        </w:tc>
        <w:tc>
          <w:tcPr>
            <w:tcW w:w="1531" w:type="dxa"/>
            <w:vAlign w:val="center"/>
          </w:tcPr>
          <w:p w14:paraId="5837C29A" w14:textId="45E07D11" w:rsidR="006236A2" w:rsidRPr="0038769D" w:rsidRDefault="00191814" w:rsidP="00134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236A2">
              <w:rPr>
                <w:rFonts w:ascii="Times New Roman" w:hAnsi="Times New Roman" w:cs="Times New Roman"/>
                <w:sz w:val="24"/>
                <w:szCs w:val="24"/>
              </w:rPr>
              <w:t>0,00 €</w:t>
            </w:r>
          </w:p>
        </w:tc>
      </w:tr>
    </w:tbl>
    <w:p w14:paraId="2FE55064" w14:textId="77777777" w:rsidR="006236A2" w:rsidRDefault="006236A2" w:rsidP="00540CE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14F2126" w14:textId="09D1CC38" w:rsidR="00540CE4" w:rsidRDefault="006236A2" w:rsidP="006236A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CENTAR ZA SPORT I REKREACIJU, Štrigova 89</w:t>
      </w:r>
    </w:p>
    <w:tbl>
      <w:tblPr>
        <w:tblStyle w:val="TableGrid"/>
        <w:tblW w:w="9298" w:type="dxa"/>
        <w:tblLook w:val="04A0" w:firstRow="1" w:lastRow="0" w:firstColumn="1" w:lastColumn="0" w:noHBand="0" w:noVBand="1"/>
      </w:tblPr>
      <w:tblGrid>
        <w:gridCol w:w="6236"/>
        <w:gridCol w:w="1531"/>
        <w:gridCol w:w="1531"/>
      </w:tblGrid>
      <w:tr w:rsidR="006236A2" w14:paraId="5221B029" w14:textId="77777777" w:rsidTr="00134F39">
        <w:tc>
          <w:tcPr>
            <w:tcW w:w="6236" w:type="dxa"/>
          </w:tcPr>
          <w:p w14:paraId="68677A9D" w14:textId="0A4BD1D0" w:rsidR="006236A2" w:rsidRDefault="006236A2" w:rsidP="00134F3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CENTAR ZA SPORT I REKREACIJU</w:t>
            </w:r>
          </w:p>
        </w:tc>
        <w:tc>
          <w:tcPr>
            <w:tcW w:w="1531" w:type="dxa"/>
            <w:vAlign w:val="center"/>
          </w:tcPr>
          <w:p w14:paraId="64D7BF9C" w14:textId="77777777" w:rsidR="006236A2" w:rsidRDefault="006236A2" w:rsidP="00134F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LJETO</w:t>
            </w:r>
          </w:p>
        </w:tc>
        <w:tc>
          <w:tcPr>
            <w:tcW w:w="1531" w:type="dxa"/>
            <w:vAlign w:val="center"/>
          </w:tcPr>
          <w:p w14:paraId="43DEB710" w14:textId="77777777" w:rsidR="006236A2" w:rsidRDefault="006236A2" w:rsidP="00134F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ZIMA</w:t>
            </w:r>
          </w:p>
        </w:tc>
      </w:tr>
      <w:tr w:rsidR="006236A2" w:rsidRPr="0038769D" w14:paraId="7063FA52" w14:textId="77777777" w:rsidTr="00134F39">
        <w:tc>
          <w:tcPr>
            <w:tcW w:w="6236" w:type="dxa"/>
          </w:tcPr>
          <w:p w14:paraId="716FFC71" w14:textId="5A68D0E4" w:rsidR="006236A2" w:rsidRPr="00B76E32" w:rsidRDefault="006236A2" w:rsidP="006236A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dvorana u prizemlju (po danu)</w:t>
            </w:r>
          </w:p>
        </w:tc>
        <w:tc>
          <w:tcPr>
            <w:tcW w:w="1531" w:type="dxa"/>
            <w:vAlign w:val="center"/>
          </w:tcPr>
          <w:p w14:paraId="70347C4D" w14:textId="23B998C6" w:rsidR="006236A2" w:rsidRPr="0038769D" w:rsidRDefault="006236A2" w:rsidP="00134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100,00 €</w:t>
            </w:r>
          </w:p>
        </w:tc>
        <w:tc>
          <w:tcPr>
            <w:tcW w:w="1531" w:type="dxa"/>
            <w:vAlign w:val="center"/>
          </w:tcPr>
          <w:p w14:paraId="28917C8D" w14:textId="7726665C" w:rsidR="006236A2" w:rsidRPr="0038769D" w:rsidRDefault="006236A2" w:rsidP="00134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130,00 €</w:t>
            </w:r>
          </w:p>
        </w:tc>
      </w:tr>
      <w:tr w:rsidR="006236A2" w:rsidRPr="0038769D" w14:paraId="32B6B9F6" w14:textId="77777777" w:rsidTr="00134F39">
        <w:tc>
          <w:tcPr>
            <w:tcW w:w="6236" w:type="dxa"/>
          </w:tcPr>
          <w:p w14:paraId="3A5951D9" w14:textId="1C0CD793" w:rsidR="006236A2" w:rsidRDefault="006236A2" w:rsidP="006236A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dvorana na katu (mjesečno)</w:t>
            </w:r>
          </w:p>
        </w:tc>
        <w:tc>
          <w:tcPr>
            <w:tcW w:w="1531" w:type="dxa"/>
            <w:vAlign w:val="center"/>
          </w:tcPr>
          <w:p w14:paraId="0FA5BA84" w14:textId="2473443A" w:rsidR="006236A2" w:rsidRDefault="006236A2" w:rsidP="00134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350,00 €</w:t>
            </w:r>
          </w:p>
        </w:tc>
        <w:tc>
          <w:tcPr>
            <w:tcW w:w="1531" w:type="dxa"/>
            <w:vAlign w:val="center"/>
          </w:tcPr>
          <w:p w14:paraId="63F114C5" w14:textId="60217FB6" w:rsidR="006236A2" w:rsidRDefault="006236A2" w:rsidP="00134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350,00 €</w:t>
            </w:r>
          </w:p>
        </w:tc>
      </w:tr>
    </w:tbl>
    <w:p w14:paraId="5E250D06" w14:textId="77777777" w:rsidR="006236A2" w:rsidRDefault="006236A2" w:rsidP="006236A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72E977B" w14:textId="1F42676E" w:rsidR="006236A2" w:rsidRDefault="006236A2" w:rsidP="006236A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MONTAŽNI OBJEKT, Robadje 91</w:t>
      </w:r>
    </w:p>
    <w:tbl>
      <w:tblPr>
        <w:tblStyle w:val="TableGrid"/>
        <w:tblW w:w="9298" w:type="dxa"/>
        <w:tblLook w:val="04A0" w:firstRow="1" w:lastRow="0" w:firstColumn="1" w:lastColumn="0" w:noHBand="0" w:noVBand="1"/>
      </w:tblPr>
      <w:tblGrid>
        <w:gridCol w:w="7767"/>
        <w:gridCol w:w="1531"/>
      </w:tblGrid>
      <w:tr w:rsidR="006236A2" w14:paraId="040BA88B" w14:textId="77777777" w:rsidTr="006B7E4E">
        <w:tc>
          <w:tcPr>
            <w:tcW w:w="7767" w:type="dxa"/>
          </w:tcPr>
          <w:p w14:paraId="79FB5033" w14:textId="240003F5" w:rsidR="006236A2" w:rsidRDefault="006236A2" w:rsidP="006236A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MONTAŽNI OBJEKT</w:t>
            </w:r>
          </w:p>
        </w:tc>
        <w:tc>
          <w:tcPr>
            <w:tcW w:w="1531" w:type="dxa"/>
            <w:vAlign w:val="center"/>
          </w:tcPr>
          <w:p w14:paraId="3940BFD2" w14:textId="335CE076" w:rsidR="006236A2" w:rsidRDefault="006236A2" w:rsidP="00134F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236A2" w:rsidRPr="0038769D" w14:paraId="16D61FA7" w14:textId="77777777" w:rsidTr="000063CF">
        <w:tc>
          <w:tcPr>
            <w:tcW w:w="7767" w:type="dxa"/>
          </w:tcPr>
          <w:p w14:paraId="1228A328" w14:textId="2D5EF6CC" w:rsidR="006236A2" w:rsidRPr="0038769D" w:rsidRDefault="006236A2" w:rsidP="006236A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drvena kućica (mjesečno)</w:t>
            </w:r>
          </w:p>
        </w:tc>
        <w:tc>
          <w:tcPr>
            <w:tcW w:w="1531" w:type="dxa"/>
            <w:vAlign w:val="center"/>
          </w:tcPr>
          <w:p w14:paraId="3C07EB2E" w14:textId="59879CC8" w:rsidR="006236A2" w:rsidRPr="0038769D" w:rsidRDefault="006236A2" w:rsidP="00134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300,00 €</w:t>
            </w:r>
          </w:p>
        </w:tc>
      </w:tr>
      <w:tr w:rsidR="008D1803" w:rsidRPr="0038769D" w14:paraId="16D9BBE2" w14:textId="77777777" w:rsidTr="000063CF">
        <w:tc>
          <w:tcPr>
            <w:tcW w:w="7767" w:type="dxa"/>
          </w:tcPr>
          <w:p w14:paraId="5C8B7C89" w14:textId="7E966D35" w:rsidR="008D1803" w:rsidRDefault="008D1803" w:rsidP="006236A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drvena kućica (dnevno)</w:t>
            </w:r>
          </w:p>
        </w:tc>
        <w:tc>
          <w:tcPr>
            <w:tcW w:w="1531" w:type="dxa"/>
            <w:vAlign w:val="center"/>
          </w:tcPr>
          <w:p w14:paraId="6E35891B" w14:textId="50479A4A" w:rsidR="008D1803" w:rsidRDefault="008D1803" w:rsidP="00134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15,00 €</w:t>
            </w:r>
          </w:p>
        </w:tc>
      </w:tr>
    </w:tbl>
    <w:p w14:paraId="21F916B9" w14:textId="77777777" w:rsidR="006236A2" w:rsidRDefault="006236A2" w:rsidP="006236A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708E438" w14:textId="47FCC522" w:rsidR="00505CDC" w:rsidRDefault="00505CDC" w:rsidP="006236A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* </w:t>
      </w:r>
      <w:r w:rsidRPr="00540CE4">
        <w:rPr>
          <w:rFonts w:ascii="Times New Roman" w:hAnsi="Times New Roman" w:cs="Times New Roman"/>
          <w:i/>
          <w:iCs/>
          <w:sz w:val="24"/>
          <w:szCs w:val="24"/>
        </w:rPr>
        <w:t>Najam tehničke opreme odnosi se na vrijem</w:t>
      </w:r>
      <w:r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540CE4">
        <w:rPr>
          <w:rFonts w:ascii="Times New Roman" w:hAnsi="Times New Roman" w:cs="Times New Roman"/>
          <w:i/>
          <w:iCs/>
          <w:sz w:val="24"/>
          <w:szCs w:val="24"/>
        </w:rPr>
        <w:t xml:space="preserve"> trajanja programa (do </w:t>
      </w:r>
      <w:r>
        <w:rPr>
          <w:rFonts w:ascii="Times New Roman" w:hAnsi="Times New Roman" w:cs="Times New Roman"/>
          <w:i/>
          <w:iCs/>
          <w:sz w:val="24"/>
          <w:szCs w:val="24"/>
        </w:rPr>
        <w:t>2</w:t>
      </w:r>
      <w:r w:rsidRPr="00540CE4">
        <w:rPr>
          <w:rFonts w:ascii="Times New Roman" w:hAnsi="Times New Roman" w:cs="Times New Roman"/>
          <w:i/>
          <w:iCs/>
          <w:sz w:val="24"/>
          <w:szCs w:val="24"/>
        </w:rPr>
        <w:t xml:space="preserve"> sata), svaki daljn</w:t>
      </w:r>
      <w:r w:rsidR="00654DA1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540CE4">
        <w:rPr>
          <w:rFonts w:ascii="Times New Roman" w:hAnsi="Times New Roman" w:cs="Times New Roman"/>
          <w:i/>
          <w:iCs/>
          <w:sz w:val="24"/>
          <w:szCs w:val="24"/>
        </w:rPr>
        <w:t>i sat korištenja se naplaćuje po cijeni od 15,00 €.</w:t>
      </w:r>
    </w:p>
    <w:p w14:paraId="76BE51F9" w14:textId="39D6F02E" w:rsidR="00E3121F" w:rsidRPr="00FF69BA" w:rsidRDefault="00931AD1" w:rsidP="00E3121F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F69BA">
        <w:rPr>
          <w:rFonts w:ascii="Times New Roman" w:hAnsi="Times New Roman" w:cs="Times New Roman"/>
          <w:i/>
          <w:iCs/>
          <w:sz w:val="24"/>
          <w:szCs w:val="24"/>
        </w:rPr>
        <w:t>Cijene su oslobođene PDV-a sukladno čl. 6. st. 5. Zakona o porezu na dodanu vrij</w:t>
      </w:r>
      <w:r w:rsidR="00654DA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FF69BA">
        <w:rPr>
          <w:rFonts w:ascii="Times New Roman" w:hAnsi="Times New Roman" w:cs="Times New Roman"/>
          <w:i/>
          <w:iCs/>
          <w:sz w:val="24"/>
          <w:szCs w:val="24"/>
        </w:rPr>
        <w:t>dnost.</w:t>
      </w:r>
      <w:r w:rsidR="00E3121F" w:rsidRPr="00FF69BA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="00E3121F" w:rsidRPr="00FF69BA">
        <w:rPr>
          <w:rFonts w:ascii="Times New Roman" w:hAnsi="Times New Roman" w:cs="Times New Roman"/>
          <w:b/>
          <w:bCs/>
          <w:i/>
          <w:iCs/>
          <w:sz w:val="24"/>
          <w:szCs w:val="24"/>
        </w:rPr>
        <w:t>Ljetno razdoblje</w:t>
      </w:r>
      <w:r w:rsidR="00E3121F" w:rsidRPr="00FF69BA">
        <w:rPr>
          <w:rFonts w:ascii="Times New Roman" w:hAnsi="Times New Roman" w:cs="Times New Roman"/>
          <w:i/>
          <w:iCs/>
          <w:sz w:val="24"/>
          <w:szCs w:val="24"/>
        </w:rPr>
        <w:t xml:space="preserve"> traje od 01.04. do 31.10., a </w:t>
      </w:r>
      <w:r w:rsidR="00E3121F" w:rsidRPr="00FF69BA">
        <w:rPr>
          <w:rFonts w:ascii="Times New Roman" w:hAnsi="Times New Roman" w:cs="Times New Roman"/>
          <w:b/>
          <w:bCs/>
          <w:i/>
          <w:iCs/>
          <w:sz w:val="24"/>
          <w:szCs w:val="24"/>
        </w:rPr>
        <w:t>zimsko</w:t>
      </w:r>
      <w:r w:rsidR="00FF69B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FF69BA" w:rsidRPr="00FF69BA">
        <w:rPr>
          <w:rFonts w:ascii="Times New Roman" w:hAnsi="Times New Roman" w:cs="Times New Roman"/>
          <w:b/>
          <w:bCs/>
          <w:i/>
          <w:iCs/>
          <w:sz w:val="24"/>
          <w:szCs w:val="24"/>
        </w:rPr>
        <w:t>razdoblje</w:t>
      </w:r>
      <w:r w:rsidR="00E3121F" w:rsidRPr="00FF69B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F69BA">
        <w:rPr>
          <w:rFonts w:ascii="Times New Roman" w:hAnsi="Times New Roman" w:cs="Times New Roman"/>
          <w:i/>
          <w:iCs/>
          <w:sz w:val="24"/>
          <w:szCs w:val="24"/>
        </w:rPr>
        <w:t>od 01.11. do 31.03.</w:t>
      </w:r>
    </w:p>
    <w:sectPr w:rsidR="00E3121F" w:rsidRPr="00FF69BA" w:rsidSect="00AB3DE2">
      <w:footerReference w:type="default" r:id="rId7"/>
      <w:pgSz w:w="11906" w:h="16838"/>
      <w:pgMar w:top="568" w:right="1417" w:bottom="709" w:left="1417" w:header="708" w:footer="13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3AC74B" w14:textId="77777777" w:rsidR="00683356" w:rsidRDefault="00683356" w:rsidP="00FF69BA">
      <w:pPr>
        <w:spacing w:after="0" w:line="240" w:lineRule="auto"/>
      </w:pPr>
      <w:r>
        <w:separator/>
      </w:r>
    </w:p>
  </w:endnote>
  <w:endnote w:type="continuationSeparator" w:id="0">
    <w:p w14:paraId="7B187C85" w14:textId="77777777" w:rsidR="00683356" w:rsidRDefault="00683356" w:rsidP="00FF6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95366281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1E9127B0" w14:textId="4F9679AF" w:rsidR="00FF69BA" w:rsidRDefault="00FF69BA">
            <w:pPr>
              <w:pStyle w:val="Footer"/>
              <w:jc w:val="center"/>
            </w:pPr>
            <w:r w:rsidRPr="00FF69BA">
              <w:rPr>
                <w:rFonts w:ascii="Times New Roman" w:hAnsi="Times New Roman" w:cs="Times New Roman"/>
                <w:sz w:val="20"/>
                <w:szCs w:val="20"/>
              </w:rPr>
              <w:t xml:space="preserve">Strana </w:t>
            </w:r>
            <w:r w:rsidRPr="00FF69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FF69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PAGE </w:instrText>
            </w:r>
            <w:r w:rsidRPr="00FF69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="0047290E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2</w:t>
            </w:r>
            <w:r w:rsidRPr="00FF69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  <w:r w:rsidRPr="00FF69BA">
              <w:rPr>
                <w:rFonts w:ascii="Times New Roman" w:hAnsi="Times New Roman" w:cs="Times New Roman"/>
                <w:sz w:val="20"/>
                <w:szCs w:val="20"/>
              </w:rPr>
              <w:t xml:space="preserve"> od </w:t>
            </w:r>
            <w:r w:rsidRPr="00FF69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FF69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NUMPAGES  </w:instrText>
            </w:r>
            <w:r w:rsidRPr="00FF69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="0047290E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3</w:t>
            </w:r>
            <w:r w:rsidRPr="00FF69B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21BB3A51" w14:textId="77777777" w:rsidR="00FF69BA" w:rsidRDefault="00FF69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DA873D" w14:textId="77777777" w:rsidR="00683356" w:rsidRDefault="00683356" w:rsidP="00FF69BA">
      <w:pPr>
        <w:spacing w:after="0" w:line="240" w:lineRule="auto"/>
      </w:pPr>
      <w:r>
        <w:separator/>
      </w:r>
    </w:p>
  </w:footnote>
  <w:footnote w:type="continuationSeparator" w:id="0">
    <w:p w14:paraId="2D7C6A88" w14:textId="77777777" w:rsidR="00683356" w:rsidRDefault="00683356" w:rsidP="00FF69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AD276C"/>
    <w:multiLevelType w:val="hybridMultilevel"/>
    <w:tmpl w:val="94786340"/>
    <w:lvl w:ilvl="0" w:tplc="22E2884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FE515D"/>
    <w:multiLevelType w:val="hybridMultilevel"/>
    <w:tmpl w:val="54641570"/>
    <w:lvl w:ilvl="0" w:tplc="22E2884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DF6265"/>
    <w:multiLevelType w:val="hybridMultilevel"/>
    <w:tmpl w:val="EC5633B2"/>
    <w:lvl w:ilvl="0" w:tplc="35F42CE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1184538">
    <w:abstractNumId w:val="0"/>
  </w:num>
  <w:num w:numId="2" w16cid:durableId="657534343">
    <w:abstractNumId w:val="1"/>
  </w:num>
  <w:num w:numId="3" w16cid:durableId="19606043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86DD3"/>
    <w:rsid w:val="00014FC6"/>
    <w:rsid w:val="000A692B"/>
    <w:rsid w:val="00121E96"/>
    <w:rsid w:val="00182D54"/>
    <w:rsid w:val="00186DD3"/>
    <w:rsid w:val="00191814"/>
    <w:rsid w:val="001A02B7"/>
    <w:rsid w:val="001E70B6"/>
    <w:rsid w:val="002C6228"/>
    <w:rsid w:val="002E4633"/>
    <w:rsid w:val="0036432D"/>
    <w:rsid w:val="0038769D"/>
    <w:rsid w:val="003D31CA"/>
    <w:rsid w:val="004566E3"/>
    <w:rsid w:val="0047290E"/>
    <w:rsid w:val="00485983"/>
    <w:rsid w:val="004C37DF"/>
    <w:rsid w:val="00505CDC"/>
    <w:rsid w:val="00540CE4"/>
    <w:rsid w:val="00541B43"/>
    <w:rsid w:val="0058539F"/>
    <w:rsid w:val="005C70B9"/>
    <w:rsid w:val="006236A2"/>
    <w:rsid w:val="00627DB8"/>
    <w:rsid w:val="00654DA1"/>
    <w:rsid w:val="00683356"/>
    <w:rsid w:val="006947FB"/>
    <w:rsid w:val="006B5C4A"/>
    <w:rsid w:val="006E750F"/>
    <w:rsid w:val="007A62D6"/>
    <w:rsid w:val="007D0D65"/>
    <w:rsid w:val="00812316"/>
    <w:rsid w:val="00817778"/>
    <w:rsid w:val="00831958"/>
    <w:rsid w:val="008D1803"/>
    <w:rsid w:val="008F5CE4"/>
    <w:rsid w:val="009273DA"/>
    <w:rsid w:val="00931AD1"/>
    <w:rsid w:val="00A23265"/>
    <w:rsid w:val="00A55D78"/>
    <w:rsid w:val="00A86818"/>
    <w:rsid w:val="00AB3DE2"/>
    <w:rsid w:val="00AB431C"/>
    <w:rsid w:val="00B26BC7"/>
    <w:rsid w:val="00B71994"/>
    <w:rsid w:val="00B76E32"/>
    <w:rsid w:val="00B86179"/>
    <w:rsid w:val="00BB4561"/>
    <w:rsid w:val="00BF2CE0"/>
    <w:rsid w:val="00C626EE"/>
    <w:rsid w:val="00C807E9"/>
    <w:rsid w:val="00D73FF6"/>
    <w:rsid w:val="00D93B16"/>
    <w:rsid w:val="00E3121F"/>
    <w:rsid w:val="00E540F1"/>
    <w:rsid w:val="00EA1539"/>
    <w:rsid w:val="00F03AD8"/>
    <w:rsid w:val="00F758F5"/>
    <w:rsid w:val="00F759BC"/>
    <w:rsid w:val="00F9548A"/>
    <w:rsid w:val="00FB63D8"/>
    <w:rsid w:val="00FF6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CBCB38"/>
  <w15:chartTrackingRefBased/>
  <w15:docId w15:val="{780C5A4E-ACBF-4AD1-BB98-8E0204FDC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6A2"/>
  </w:style>
  <w:style w:type="paragraph" w:styleId="Heading1">
    <w:name w:val="heading 1"/>
    <w:basedOn w:val="Normal"/>
    <w:next w:val="Normal"/>
    <w:link w:val="Heading1Char"/>
    <w:uiPriority w:val="9"/>
    <w:qFormat/>
    <w:rsid w:val="00186D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6D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6DD3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6D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6DD3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6D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6D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6D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6D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6DD3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6DD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6DD3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6DD3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6DD3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6D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6D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6D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6D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6D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6D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6DD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6D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6DD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6D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6D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6DD3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6DD3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6DD3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6DD3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59"/>
    <w:rsid w:val="00A868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F69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69BA"/>
  </w:style>
  <w:style w:type="paragraph" w:styleId="Footer">
    <w:name w:val="footer"/>
    <w:basedOn w:val="Normal"/>
    <w:link w:val="FooterChar"/>
    <w:uiPriority w:val="99"/>
    <w:unhideWhenUsed/>
    <w:rsid w:val="00FF69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69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2</Pages>
  <Words>436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STANISLAV</dc:creator>
  <cp:keywords/>
  <dc:description/>
  <cp:lastModifiedBy>STANISLAV</cp:lastModifiedBy>
  <cp:revision>19</cp:revision>
  <cp:lastPrinted>2025-09-19T07:26:00Z</cp:lastPrinted>
  <dcterms:created xsi:type="dcterms:W3CDTF">2025-09-18T11:51:00Z</dcterms:created>
  <dcterms:modified xsi:type="dcterms:W3CDTF">2025-10-01T12:52:00Z</dcterms:modified>
</cp:coreProperties>
</file>